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F61C" w14:textId="3A555913" w:rsidR="00A44766" w:rsidRDefault="00A44766"/>
    <w:p w14:paraId="7746FB73" w14:textId="79296AE7" w:rsidR="00F3005D" w:rsidRDefault="00F3005D"/>
    <w:p w14:paraId="3E9332E3" w14:textId="33B92323" w:rsidR="00F3005D" w:rsidRDefault="00F3005D"/>
    <w:p w14:paraId="6085B34E" w14:textId="3AABA1A5" w:rsidR="0009180C" w:rsidRDefault="0009180C">
      <w:hyperlink r:id="rId4" w:history="1">
        <w:r w:rsidRPr="0014510E">
          <w:rPr>
            <w:rStyle w:val="Hyperlink"/>
          </w:rPr>
          <w:t>https://accounts.ucas.com/Account/Login</w:t>
        </w:r>
      </w:hyperlink>
      <w:r>
        <w:t xml:space="preserve"> </w:t>
      </w:r>
    </w:p>
    <w:p w14:paraId="09E5FD27" w14:textId="451B09A0" w:rsidR="00F3005D" w:rsidRDefault="00F3005D">
      <w:hyperlink r:id="rId5" w:history="1">
        <w:r w:rsidRPr="0014510E">
          <w:rPr>
            <w:rStyle w:val="Hyperlink"/>
          </w:rPr>
          <w:t>yousef.elhaj@hotmail.com</w:t>
        </w:r>
      </w:hyperlink>
      <w:r>
        <w:t xml:space="preserve"> </w:t>
      </w:r>
    </w:p>
    <w:p w14:paraId="394D2720" w14:textId="14701218" w:rsidR="00F3005D" w:rsidRDefault="00F3005D">
      <w:r w:rsidRPr="00F3005D">
        <w:t>Hajj@2005@</w:t>
      </w:r>
      <w:r>
        <w:t xml:space="preserve"> </w:t>
      </w:r>
    </w:p>
    <w:sectPr w:rsidR="00F30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A"/>
    <w:rsid w:val="0009180C"/>
    <w:rsid w:val="009D46AA"/>
    <w:rsid w:val="00A44766"/>
    <w:rsid w:val="00F3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2F7B"/>
  <w15:chartTrackingRefBased/>
  <w15:docId w15:val="{FF78A458-597B-4F33-AFC2-6C904388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sef.elhaj@hotmail.com" TargetMode="External"/><Relationship Id="rId4" Type="http://schemas.openxmlformats.org/officeDocument/2006/relationships/hyperlink" Target="https://accounts.ucas.com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5</cp:revision>
  <dcterms:created xsi:type="dcterms:W3CDTF">2022-12-05T12:54:00Z</dcterms:created>
  <dcterms:modified xsi:type="dcterms:W3CDTF">2022-12-05T12:55:00Z</dcterms:modified>
</cp:coreProperties>
</file>